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908A" w14:textId="77777777" w:rsidR="00535D22" w:rsidRDefault="00535D22">
      <w:pPr>
        <w:pStyle w:val="p1"/>
        <w:rPr>
          <w:rStyle w:val="apple-converted-space"/>
          <w:rFonts w:ascii="UICTFontTextStyleBody" w:hAnsi="UICTFontTextStyleBody"/>
        </w:rPr>
      </w:pPr>
      <w:r>
        <w:rPr>
          <w:rStyle w:val="s1"/>
        </w:rPr>
        <w:t>Day to Day System for your design business!</w:t>
      </w:r>
      <w:r>
        <w:rPr>
          <w:rStyle w:val="apple-converted-space"/>
          <w:rFonts w:ascii="UICTFontTextStyleBody" w:hAnsi="UICTFontTextStyleBody"/>
        </w:rPr>
        <w:t> </w:t>
      </w:r>
    </w:p>
    <w:p w14:paraId="1AA52B04" w14:textId="77777777" w:rsidR="00C82429" w:rsidRDefault="00C82429">
      <w:pPr>
        <w:pStyle w:val="p1"/>
      </w:pPr>
    </w:p>
    <w:p w14:paraId="3D5FD99F" w14:textId="77777777" w:rsidR="00535D22" w:rsidRDefault="00535D22">
      <w:pPr>
        <w:pStyle w:val="p2"/>
      </w:pPr>
    </w:p>
    <w:p w14:paraId="212C7A49" w14:textId="77777777" w:rsidR="00535D22" w:rsidRDefault="00535D22">
      <w:pPr>
        <w:pStyle w:val="p1"/>
        <w:rPr>
          <w:rStyle w:val="s1"/>
        </w:rPr>
      </w:pPr>
      <w:r>
        <w:rPr>
          <w:rStyle w:val="s1"/>
        </w:rPr>
        <w:t>Let's break down the day-to-day system for “Client Acquisition and Retention” in your faux finishing business:</w:t>
      </w:r>
    </w:p>
    <w:p w14:paraId="59957CD0" w14:textId="77777777" w:rsidR="00C82429" w:rsidRDefault="00C82429">
      <w:pPr>
        <w:pStyle w:val="p1"/>
      </w:pPr>
    </w:p>
    <w:p w14:paraId="425C0DF9" w14:textId="77777777" w:rsidR="00535D22" w:rsidRDefault="00535D22">
      <w:pPr>
        <w:pStyle w:val="p2"/>
      </w:pPr>
    </w:p>
    <w:p w14:paraId="6090DFEC" w14:textId="77777777" w:rsidR="00535D22" w:rsidRDefault="00535D22">
      <w:pPr>
        <w:pStyle w:val="p1"/>
      </w:pPr>
      <w:r>
        <w:rPr>
          <w:rStyle w:val="s1"/>
        </w:rPr>
        <w:t>1. Client Consultations</w:t>
      </w:r>
    </w:p>
    <w:p w14:paraId="30EB521A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</w:t>
      </w:r>
      <w:r>
        <w:rPr>
          <w:rStyle w:val="s1"/>
        </w:rPr>
        <w:t>- **Daily Task**: Schedule and conduct client consultations.</w:t>
      </w:r>
    </w:p>
    <w:p w14:paraId="4EB98277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</w:t>
      </w:r>
      <w:r>
        <w:rPr>
          <w:rStyle w:val="s1"/>
        </w:rPr>
        <w:t>- **Purpose**: Understand the client's needs, assess the project, project site and provide an estimate.</w:t>
      </w:r>
    </w:p>
    <w:p w14:paraId="3DCEF2F6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</w:t>
      </w:r>
      <w:r>
        <w:rPr>
          <w:rStyle w:val="s1"/>
        </w:rPr>
        <w:t>- **Steps**:</w:t>
      </w:r>
    </w:p>
    <w:p w14:paraId="474B9824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  </w:t>
      </w:r>
      <w:r>
        <w:rPr>
          <w:rStyle w:val="s1"/>
        </w:rPr>
        <w:t>- Respond promptly to inquiries (phone calls, emails, or website inquiries).</w:t>
      </w:r>
    </w:p>
    <w:p w14:paraId="3A186F93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  </w:t>
      </w:r>
      <w:r>
        <w:rPr>
          <w:rStyle w:val="s1"/>
        </w:rPr>
        <w:t>- Set up appointments for in-person or virtual consultations.</w:t>
      </w:r>
    </w:p>
    <w:p w14:paraId="567D33B7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lastRenderedPageBreak/>
        <w:t xml:space="preserve">     </w:t>
      </w:r>
      <w:r>
        <w:rPr>
          <w:rStyle w:val="s1"/>
        </w:rPr>
        <w:t>- Visit the client's space to discuss their vision, color preferences, and desired finishes.</w:t>
      </w:r>
    </w:p>
    <w:p w14:paraId="1C35E11A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  </w:t>
      </w:r>
      <w:r>
        <w:rPr>
          <w:rStyle w:val="s1"/>
        </w:rPr>
        <w:t>- Take detailed notes, pictures, videos and measurements.</w:t>
      </w:r>
    </w:p>
    <w:p w14:paraId="5A097251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  </w:t>
      </w:r>
      <w:r>
        <w:rPr>
          <w:rStyle w:val="s1"/>
        </w:rPr>
        <w:t>- Provide a clear estimate, including project details, labor, and timeline.</w:t>
      </w:r>
    </w:p>
    <w:p w14:paraId="37737F64" w14:textId="77777777" w:rsidR="00535D22" w:rsidRDefault="00535D22">
      <w:pPr>
        <w:pStyle w:val="p2"/>
      </w:pPr>
    </w:p>
    <w:p w14:paraId="64EB03BB" w14:textId="77777777" w:rsidR="00535D22" w:rsidRDefault="00535D22">
      <w:pPr>
        <w:pStyle w:val="p1"/>
      </w:pPr>
      <w:r>
        <w:rPr>
          <w:rStyle w:val="s1"/>
        </w:rPr>
        <w:t>2. Follow-Up and Proposal Preparation</w:t>
      </w:r>
    </w:p>
    <w:p w14:paraId="26FB060F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</w:t>
      </w:r>
      <w:r>
        <w:rPr>
          <w:rStyle w:val="s1"/>
        </w:rPr>
        <w:t>- **Daily Task**: Prepare and send project proposals.</w:t>
      </w:r>
    </w:p>
    <w:p w14:paraId="07244139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</w:t>
      </w:r>
      <w:r>
        <w:rPr>
          <w:rStyle w:val="s1"/>
        </w:rPr>
        <w:t>- **Purpose**: Formalize the project details and pricing.</w:t>
      </w:r>
    </w:p>
    <w:p w14:paraId="14E6DE08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</w:t>
      </w:r>
      <w:r>
        <w:rPr>
          <w:rStyle w:val="s1"/>
        </w:rPr>
        <w:t>- **Steps**:</w:t>
      </w:r>
    </w:p>
    <w:p w14:paraId="77E0A6D4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  </w:t>
      </w:r>
      <w:r>
        <w:rPr>
          <w:rStyle w:val="s1"/>
        </w:rPr>
        <w:t>- Compile the information gathered during the consultation.</w:t>
      </w:r>
    </w:p>
    <w:p w14:paraId="006D0FA0" w14:textId="77777777" w:rsidR="00535D22" w:rsidRDefault="00535D22">
      <w:pPr>
        <w:pStyle w:val="p1"/>
        <w:rPr>
          <w:rStyle w:val="s1"/>
        </w:rPr>
      </w:pPr>
      <w:r>
        <w:rPr>
          <w:rStyle w:val="apple-converted-space"/>
          <w:rFonts w:ascii="UICTFontTextStyleBody" w:hAnsi="UICTFontTextStyleBody"/>
        </w:rPr>
        <w:t xml:space="preserve">     </w:t>
      </w:r>
      <w:r>
        <w:rPr>
          <w:rStyle w:val="s1"/>
        </w:rPr>
        <w:t>- Create a detailed proposal that outlines the scope of work, techniques to be used, and total cost.</w:t>
      </w:r>
    </w:p>
    <w:p w14:paraId="16328B61" w14:textId="77777777" w:rsidR="00CE260A" w:rsidRDefault="00CE260A">
      <w:pPr>
        <w:pStyle w:val="p1"/>
        <w:rPr>
          <w:rStyle w:val="s1"/>
        </w:rPr>
      </w:pPr>
    </w:p>
    <w:p w14:paraId="682F6C22" w14:textId="77777777" w:rsidR="00CE260A" w:rsidRDefault="00CE260A">
      <w:pPr>
        <w:pStyle w:val="p1"/>
      </w:pPr>
    </w:p>
    <w:p w14:paraId="72FD234C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lastRenderedPageBreak/>
        <w:t xml:space="preserve">     </w:t>
      </w:r>
      <w:r>
        <w:rPr>
          <w:rStyle w:val="s1"/>
        </w:rPr>
        <w:t>- Include terms and conditions, payment schedule, and estimated project duration.</w:t>
      </w:r>
    </w:p>
    <w:p w14:paraId="744000F6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  </w:t>
      </w:r>
      <w:r>
        <w:rPr>
          <w:rStyle w:val="s1"/>
        </w:rPr>
        <w:t>- Email or deliver the proposal to the client.</w:t>
      </w:r>
    </w:p>
    <w:p w14:paraId="5671C764" w14:textId="77777777" w:rsidR="00535D22" w:rsidRDefault="00535D22">
      <w:pPr>
        <w:pStyle w:val="p2"/>
      </w:pPr>
    </w:p>
    <w:p w14:paraId="65FB2210" w14:textId="77777777" w:rsidR="00535D22" w:rsidRDefault="00535D22">
      <w:pPr>
        <w:pStyle w:val="p1"/>
      </w:pPr>
      <w:r>
        <w:rPr>
          <w:rStyle w:val="s1"/>
        </w:rPr>
        <w:t>3. Client Communication</w:t>
      </w:r>
    </w:p>
    <w:p w14:paraId="6E56BEBD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</w:t>
      </w:r>
      <w:r>
        <w:rPr>
          <w:rStyle w:val="s1"/>
        </w:rPr>
        <w:t>- **Daily Task**: Maintain regular communication with existing clients.</w:t>
      </w:r>
    </w:p>
    <w:p w14:paraId="10E04D54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</w:t>
      </w:r>
      <w:r>
        <w:rPr>
          <w:rStyle w:val="s1"/>
        </w:rPr>
        <w:t>- **Purpose**: Build trust, address concerns, and keep clients informed.</w:t>
      </w:r>
    </w:p>
    <w:p w14:paraId="08033BF4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</w:t>
      </w:r>
      <w:r>
        <w:rPr>
          <w:rStyle w:val="s1"/>
        </w:rPr>
        <w:t>- **Steps**:</w:t>
      </w:r>
    </w:p>
    <w:p w14:paraId="7F1FA819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  </w:t>
      </w:r>
      <w:r>
        <w:rPr>
          <w:rStyle w:val="s1"/>
        </w:rPr>
        <w:t>- Send progress updates via email or phone.</w:t>
      </w:r>
    </w:p>
    <w:p w14:paraId="7C80CA94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  </w:t>
      </w:r>
      <w:r>
        <w:rPr>
          <w:rStyle w:val="s1"/>
        </w:rPr>
        <w:t>- Be responsive to client inquiries.</w:t>
      </w:r>
    </w:p>
    <w:p w14:paraId="73E88793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  </w:t>
      </w:r>
      <w:r>
        <w:rPr>
          <w:rStyle w:val="s1"/>
        </w:rPr>
        <w:t>- Discuss any changes or adjustments to the project.</w:t>
      </w:r>
    </w:p>
    <w:p w14:paraId="3AA5FD53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  </w:t>
      </w:r>
      <w:r>
        <w:rPr>
          <w:rStyle w:val="s1"/>
        </w:rPr>
        <w:t>- Provide samples or mock-ups to client.</w:t>
      </w:r>
    </w:p>
    <w:p w14:paraId="0CF43ACA" w14:textId="77777777" w:rsidR="00535D22" w:rsidRDefault="00535D22">
      <w:pPr>
        <w:pStyle w:val="p2"/>
      </w:pPr>
    </w:p>
    <w:p w14:paraId="107FFE80" w14:textId="77777777" w:rsidR="00535D22" w:rsidRDefault="00535D22">
      <w:pPr>
        <w:pStyle w:val="p1"/>
      </w:pPr>
      <w:r>
        <w:rPr>
          <w:rStyle w:val="s1"/>
        </w:rPr>
        <w:t>4. Project Execution</w:t>
      </w:r>
    </w:p>
    <w:p w14:paraId="195320EF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</w:t>
      </w:r>
      <w:r>
        <w:rPr>
          <w:rStyle w:val="s1"/>
        </w:rPr>
        <w:t>- **Daily Task**: Work on ongoing projects.</w:t>
      </w:r>
    </w:p>
    <w:p w14:paraId="25233FA7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lastRenderedPageBreak/>
        <w:t xml:space="preserve">   </w:t>
      </w:r>
      <w:r>
        <w:rPr>
          <w:rStyle w:val="s1"/>
        </w:rPr>
        <w:t>- **Purpose**: Deliver high-quality faux finishes.</w:t>
      </w:r>
    </w:p>
    <w:p w14:paraId="544DA071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</w:t>
      </w:r>
      <w:r>
        <w:rPr>
          <w:rStyle w:val="s1"/>
        </w:rPr>
        <w:t>- **Steps**:</w:t>
      </w:r>
    </w:p>
    <w:p w14:paraId="4110E06C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  </w:t>
      </w:r>
      <w:r>
        <w:rPr>
          <w:rStyle w:val="s1"/>
        </w:rPr>
        <w:t>- Follow the project timeline and milestones.</w:t>
      </w:r>
    </w:p>
    <w:p w14:paraId="3F7E731D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  </w:t>
      </w:r>
      <w:r>
        <w:rPr>
          <w:rStyle w:val="s1"/>
        </w:rPr>
        <w:t>- Execute the chosen faux finishing techniques (e.g., Venetian plaster, stenciling, glazing).</w:t>
      </w:r>
    </w:p>
    <w:p w14:paraId="7112FE3E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  </w:t>
      </w:r>
      <w:r>
        <w:rPr>
          <w:rStyle w:val="s1"/>
        </w:rPr>
        <w:t>- Pay attention to detail and craftsmanship.</w:t>
      </w:r>
    </w:p>
    <w:p w14:paraId="00B08125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  </w:t>
      </w:r>
      <w:r>
        <w:rPr>
          <w:rStyle w:val="s1"/>
        </w:rPr>
        <w:t>- Maintain a clean and organized workspace.</w:t>
      </w:r>
    </w:p>
    <w:p w14:paraId="0E571C38" w14:textId="77777777" w:rsidR="00535D22" w:rsidRDefault="00535D22">
      <w:pPr>
        <w:pStyle w:val="p2"/>
      </w:pPr>
    </w:p>
    <w:p w14:paraId="3EE25787" w14:textId="77777777" w:rsidR="00535D22" w:rsidRDefault="00535D22">
      <w:pPr>
        <w:pStyle w:val="p1"/>
      </w:pPr>
      <w:r>
        <w:rPr>
          <w:rStyle w:val="s1"/>
        </w:rPr>
        <w:t>5.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Client Satisfaction Check-Ins</w:t>
      </w:r>
    </w:p>
    <w:p w14:paraId="0C44AA74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</w:t>
      </w:r>
      <w:r>
        <w:rPr>
          <w:rStyle w:val="s1"/>
        </w:rPr>
        <w:t>- **Daily Task**: Check in with clients during and after project completion.</w:t>
      </w:r>
    </w:p>
    <w:p w14:paraId="414BDC30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</w:t>
      </w:r>
      <w:r>
        <w:rPr>
          <w:rStyle w:val="s1"/>
        </w:rPr>
        <w:t>- **Purpose**: Ensure client satisfaction and address any issues promptly.</w:t>
      </w:r>
    </w:p>
    <w:p w14:paraId="164AF22F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</w:t>
      </w:r>
      <w:r>
        <w:rPr>
          <w:rStyle w:val="s1"/>
        </w:rPr>
        <w:t>- **Steps**:</w:t>
      </w:r>
    </w:p>
    <w:p w14:paraId="5439B942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  </w:t>
      </w:r>
      <w:r>
        <w:rPr>
          <w:rStyle w:val="s1"/>
        </w:rPr>
        <w:t>- Ask clients for feedback during the project.</w:t>
      </w:r>
    </w:p>
    <w:p w14:paraId="4584FE0E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lastRenderedPageBreak/>
        <w:t xml:space="preserve">     </w:t>
      </w:r>
      <w:r>
        <w:rPr>
          <w:rStyle w:val="s1"/>
        </w:rPr>
        <w:t>- Address any concerns or adjustments immediately.</w:t>
      </w:r>
    </w:p>
    <w:p w14:paraId="1A133A34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  </w:t>
      </w:r>
      <w:r>
        <w:rPr>
          <w:rStyle w:val="s1"/>
        </w:rPr>
        <w:t>- After completion, follow up to ensure they are happy with the results.</w:t>
      </w:r>
    </w:p>
    <w:p w14:paraId="6EAC8B92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  </w:t>
      </w:r>
      <w:r>
        <w:rPr>
          <w:rStyle w:val="s1"/>
        </w:rPr>
        <w:t>- Request testimonials or reviews for your portfolio.</w:t>
      </w:r>
    </w:p>
    <w:p w14:paraId="6C734018" w14:textId="77777777" w:rsidR="00535D22" w:rsidRDefault="00535D22">
      <w:pPr>
        <w:pStyle w:val="p2"/>
      </w:pPr>
    </w:p>
    <w:p w14:paraId="1C6ED3AE" w14:textId="77777777" w:rsidR="00535D22" w:rsidRDefault="00535D22">
      <w:pPr>
        <w:pStyle w:val="p1"/>
      </w:pPr>
      <w:r>
        <w:rPr>
          <w:rStyle w:val="s1"/>
        </w:rPr>
        <w:t>6. Networking and Relationship Building</w:t>
      </w:r>
    </w:p>
    <w:p w14:paraId="62BB7088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</w:t>
      </w:r>
      <w:r>
        <w:rPr>
          <w:rStyle w:val="s1"/>
        </w:rPr>
        <w:t>- **Daily Task**: Connect with potential clients and industry professionals.</w:t>
      </w:r>
    </w:p>
    <w:p w14:paraId="4BD905B2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</w:t>
      </w:r>
      <w:r>
        <w:rPr>
          <w:rStyle w:val="s1"/>
        </w:rPr>
        <w:t>- **Purpose**: Expand your network and generate referrals.</w:t>
      </w:r>
    </w:p>
    <w:p w14:paraId="5FBC53E8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</w:t>
      </w:r>
      <w:r>
        <w:rPr>
          <w:rStyle w:val="s1"/>
        </w:rPr>
        <w:t>- **Steps**:</w:t>
      </w:r>
    </w:p>
    <w:p w14:paraId="56EBC7BE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  </w:t>
      </w:r>
      <w:r>
        <w:rPr>
          <w:rStyle w:val="s1"/>
        </w:rPr>
        <w:t>- Attend industry events, trade shows, and local business gatherings.</w:t>
      </w:r>
    </w:p>
    <w:p w14:paraId="2E5AA369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  </w:t>
      </w:r>
      <w:r>
        <w:rPr>
          <w:rStyle w:val="s1"/>
        </w:rPr>
        <w:t>- Introduce yourself to interior designers, real estate agents, and contractors.</w:t>
      </w:r>
    </w:p>
    <w:p w14:paraId="663BAF63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  </w:t>
      </w:r>
      <w:r>
        <w:rPr>
          <w:rStyle w:val="s1"/>
        </w:rPr>
        <w:t>- Share your portfolio and business cards.</w:t>
      </w:r>
    </w:p>
    <w:p w14:paraId="1AC4444E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  </w:t>
      </w:r>
      <w:r>
        <w:rPr>
          <w:rStyle w:val="s1"/>
        </w:rPr>
        <w:t>- Follow up with new contacts via email or social media.</w:t>
      </w:r>
    </w:p>
    <w:p w14:paraId="767D27EB" w14:textId="77777777" w:rsidR="00535D22" w:rsidRDefault="00535D22">
      <w:pPr>
        <w:pStyle w:val="p2"/>
      </w:pPr>
    </w:p>
    <w:p w14:paraId="3A715C6E" w14:textId="77777777" w:rsidR="00535D22" w:rsidRDefault="00535D22">
      <w:pPr>
        <w:pStyle w:val="p1"/>
      </w:pPr>
      <w:r>
        <w:rPr>
          <w:rStyle w:val="s1"/>
        </w:rPr>
        <w:t>7. Database Management</w:t>
      </w:r>
    </w:p>
    <w:p w14:paraId="29F3BDC1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</w:t>
      </w:r>
      <w:r>
        <w:rPr>
          <w:rStyle w:val="s1"/>
        </w:rPr>
        <w:t>- **Daily Task**: Organize and maintain client records.</w:t>
      </w:r>
    </w:p>
    <w:p w14:paraId="06C36E22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</w:t>
      </w:r>
      <w:r>
        <w:rPr>
          <w:rStyle w:val="s1"/>
        </w:rPr>
        <w:t>- **Purpose**: Efficiently manage client information.</w:t>
      </w:r>
    </w:p>
    <w:p w14:paraId="1264B9BD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</w:t>
      </w:r>
      <w:r>
        <w:rPr>
          <w:rStyle w:val="s1"/>
        </w:rPr>
        <w:t>- **Steps**:</w:t>
      </w:r>
    </w:p>
    <w:p w14:paraId="3D3641A8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  </w:t>
      </w:r>
      <w:r>
        <w:rPr>
          <w:rStyle w:val="s1"/>
        </w:rPr>
        <w:t>- Use a customer relationship management (CRM) system or a simple spreadsheet.</w:t>
      </w:r>
    </w:p>
    <w:p w14:paraId="65819422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  </w:t>
      </w:r>
      <w:r>
        <w:rPr>
          <w:rStyle w:val="s1"/>
        </w:rPr>
        <w:t>- Record client details (contact information, project history, preferences).</w:t>
      </w:r>
    </w:p>
    <w:p w14:paraId="371CCED8" w14:textId="77777777" w:rsidR="00535D22" w:rsidRDefault="00535D22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  </w:t>
      </w:r>
      <w:r>
        <w:rPr>
          <w:rStyle w:val="s1"/>
        </w:rPr>
        <w:t>- Set reminders for follow-ups, birthdays, or project anniversaries.</w:t>
      </w:r>
    </w:p>
    <w:p w14:paraId="6737FCEC" w14:textId="77777777" w:rsidR="00535D22" w:rsidRDefault="00535D22">
      <w:pPr>
        <w:pStyle w:val="p2"/>
      </w:pPr>
    </w:p>
    <w:p w14:paraId="69EEDC5F" w14:textId="77777777" w:rsidR="00535D22" w:rsidRDefault="00535D22">
      <w:pPr>
        <w:pStyle w:val="p1"/>
      </w:pPr>
      <w:r>
        <w:rPr>
          <w:rStyle w:val="s1"/>
        </w:rPr>
        <w:t>Remember, building strong client relationships is essential for repeat business and positive word-of-mouth referrals. Treat each client interaction as an opportunity to showcase your professionalism and expertise.</w:t>
      </w:r>
    </w:p>
    <w:p w14:paraId="20C711C8" w14:textId="77777777" w:rsidR="00535D22" w:rsidRDefault="00535D22"/>
    <w:sectPr w:rsidR="00535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FE96E" w14:textId="77777777" w:rsidR="00CE260A" w:rsidRDefault="00CE260A" w:rsidP="00CE260A">
      <w:r>
        <w:separator/>
      </w:r>
    </w:p>
  </w:endnote>
  <w:endnote w:type="continuationSeparator" w:id="0">
    <w:p w14:paraId="68BEE2C3" w14:textId="77777777" w:rsidR="00CE260A" w:rsidRDefault="00CE260A" w:rsidP="00CE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99EC4" w14:textId="77777777" w:rsidR="00CE260A" w:rsidRDefault="00CE260A" w:rsidP="00CE260A">
      <w:r>
        <w:separator/>
      </w:r>
    </w:p>
  </w:footnote>
  <w:footnote w:type="continuationSeparator" w:id="0">
    <w:p w14:paraId="6C695B62" w14:textId="77777777" w:rsidR="00CE260A" w:rsidRDefault="00CE260A" w:rsidP="00CE2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22"/>
    <w:rsid w:val="00535D22"/>
    <w:rsid w:val="00AA50A6"/>
    <w:rsid w:val="00C82429"/>
    <w:rsid w:val="00CE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5CEF54"/>
  <w15:chartTrackingRefBased/>
  <w15:docId w15:val="{042B4D61-47BE-2645-AF11-40DC277B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535D22"/>
    <w:rPr>
      <w:rFonts w:ascii=".AppleSystemUIFont" w:hAnsi=".AppleSystemUIFont" w:cs="Times New Roman"/>
      <w:kern w:val="0"/>
      <w:sz w:val="50"/>
      <w:szCs w:val="50"/>
      <w14:ligatures w14:val="none"/>
    </w:rPr>
  </w:style>
  <w:style w:type="paragraph" w:customStyle="1" w:styleId="p2">
    <w:name w:val="p2"/>
    <w:basedOn w:val="Normal"/>
    <w:rsid w:val="00535D22"/>
    <w:rPr>
      <w:rFonts w:ascii=".AppleSystemUIFont" w:hAnsi=".AppleSystemUIFont" w:cs="Times New Roman"/>
      <w:kern w:val="0"/>
      <w:sz w:val="50"/>
      <w:szCs w:val="50"/>
      <w14:ligatures w14:val="none"/>
    </w:rPr>
  </w:style>
  <w:style w:type="character" w:customStyle="1" w:styleId="s1">
    <w:name w:val="s1"/>
    <w:basedOn w:val="DefaultParagraphFont"/>
    <w:rsid w:val="00535D22"/>
    <w:rPr>
      <w:rFonts w:ascii="UICTFontTextStyleBody" w:hAnsi="UICTFontTextStyleBody" w:hint="default"/>
      <w:b w:val="0"/>
      <w:bCs w:val="0"/>
      <w:i w:val="0"/>
      <w:iCs w:val="0"/>
      <w:sz w:val="50"/>
      <w:szCs w:val="50"/>
    </w:rPr>
  </w:style>
  <w:style w:type="character" w:customStyle="1" w:styleId="apple-converted-space">
    <w:name w:val="apple-converted-space"/>
    <w:basedOn w:val="DefaultParagraphFont"/>
    <w:rsid w:val="00535D22"/>
  </w:style>
  <w:style w:type="paragraph" w:styleId="Header">
    <w:name w:val="header"/>
    <w:basedOn w:val="Normal"/>
    <w:link w:val="HeaderChar"/>
    <w:uiPriority w:val="99"/>
    <w:unhideWhenUsed/>
    <w:rsid w:val="00CE2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60A"/>
  </w:style>
  <w:style w:type="paragraph" w:styleId="Footer">
    <w:name w:val="footer"/>
    <w:basedOn w:val="Normal"/>
    <w:link w:val="FooterChar"/>
    <w:uiPriority w:val="99"/>
    <w:unhideWhenUsed/>
    <w:rsid w:val="00CE2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Tobey Sanders</dc:creator>
  <cp:keywords/>
  <dc:description/>
  <cp:lastModifiedBy>Tobey Sanders</cp:lastModifiedBy>
  <cp:revision>2</cp:revision>
  <dcterms:created xsi:type="dcterms:W3CDTF">2024-03-18T22:26:00Z</dcterms:created>
  <dcterms:modified xsi:type="dcterms:W3CDTF">2024-03-18T22:26:00Z</dcterms:modified>
</cp:coreProperties>
</file>